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01"/>
      </w:tblGrid>
      <w:tr w:rsidR="007868D5" w:rsidRPr="007868D5" w:rsidTr="007868D5">
        <w:trPr>
          <w:trHeight w:val="9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</w:p>
          <w:p w:rsidR="00A65E7D" w:rsidRPr="00651C0F" w:rsidRDefault="007868D5" w:rsidP="00A65E7D">
            <w:pPr>
              <w:spacing w:after="200" w:line="276" w:lineRule="auto"/>
              <w:rPr>
                <w:rFonts w:eastAsia="Calibri" w:cs="Calibri"/>
                <w:b/>
                <w:sz w:val="24"/>
                <w:szCs w:val="24"/>
              </w:rPr>
            </w:pPr>
            <w:r w:rsidRPr="00651C0F">
              <w:rPr>
                <w:rFonts w:eastAsia="Calibri" w:cs="Calibri"/>
                <w:b/>
                <w:sz w:val="24"/>
                <w:szCs w:val="24"/>
              </w:rPr>
              <w:t>„</w:t>
            </w:r>
            <w:r w:rsidR="00A65E7D" w:rsidRPr="00651C0F">
              <w:rPr>
                <w:rFonts w:eastAsia="Times New Roman" w:cs="Calibri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="00F44DBD">
              <w:rPr>
                <w:b/>
                <w:sz w:val="24"/>
                <w:szCs w:val="24"/>
              </w:rPr>
              <w:t>Wsparcie dla kobiet w ramach Funduszy Europejskich</w:t>
            </w:r>
            <w:r w:rsidR="007900F1" w:rsidRPr="00651C0F">
              <w:rPr>
                <w:rFonts w:eastAsia="Times New Roman" w:cs="Calibri"/>
                <w:b/>
                <w:bCs/>
                <w:kern w:val="36"/>
                <w:sz w:val="24"/>
                <w:szCs w:val="24"/>
                <w:lang w:eastAsia="pl-PL"/>
              </w:rPr>
              <w:t>”</w:t>
            </w: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:rsidR="007868D5" w:rsidRPr="00651C0F" w:rsidRDefault="00F44DBD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20 listopad</w:t>
            </w:r>
            <w:r w:rsidR="00D84723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a </w:t>
            </w:r>
            <w:bookmarkStart w:id="0" w:name="_GoBack"/>
            <w:bookmarkEnd w:id="0"/>
            <w:r w:rsidR="00A65E7D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2019</w:t>
            </w:r>
            <w:r w:rsidR="00651C0F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="00A65E7D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11; (87) 563 02 76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:rsidR="007868D5" w:rsidRPr="007868D5" w:rsidRDefault="00217285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9" w:history="1">
              <w:r w:rsidR="007868D5" w:rsidRPr="00651C0F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lpi@ares.suwalki.pl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DANE FIRMY: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Nazwa: …………………………………………………….......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Tel. Kontaktowy: …………………………………………...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Adres (ulica): …………………………………………………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Kod pocztowy: ………………………………………………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:rsidR="00F7614A" w:rsidRPr="00F7614A" w:rsidRDefault="00AD04DA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23495" b="2349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-3.35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"/>
                  </w:pict>
                </mc:Fallback>
              </mc:AlternateConten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A. z siedzibą ul. Noniewicza 42A, 16-400 Suwałki;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:rsidR="00F7614A" w:rsidRPr="009E44FA" w:rsidRDefault="00F7614A" w:rsidP="00F7614A">
            <w:pPr>
              <w:spacing w:after="0"/>
              <w:rPr>
                <w:b/>
              </w:rPr>
            </w:pPr>
          </w:p>
          <w:p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651C0F" w:rsidRDefault="00651C0F" w:rsidP="007868D5">
      <w:pPr>
        <w:spacing w:after="0" w:line="240" w:lineRule="auto"/>
        <w:rPr>
          <w:rFonts w:ascii="Calibri" w:eastAsia="Calibri" w:hAnsi="Calibri" w:cs="Times New Roman"/>
        </w:rPr>
      </w:pPr>
    </w:p>
    <w:p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:rsidR="002E4A4E" w:rsidRDefault="007868D5" w:rsidP="00651C0F">
      <w:pPr>
        <w:spacing w:after="0" w:line="240" w:lineRule="auto"/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(podpis uczestnika spotkania )</w:t>
      </w:r>
    </w:p>
    <w:sectPr w:rsidR="002E4A4E" w:rsidSect="00E52A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85" w:rsidRDefault="00217285" w:rsidP="008A3412">
      <w:pPr>
        <w:spacing w:after="0" w:line="240" w:lineRule="auto"/>
      </w:pPr>
      <w:r>
        <w:separator/>
      </w:r>
    </w:p>
  </w:endnote>
  <w:endnote w:type="continuationSeparator" w:id="0">
    <w:p w:rsidR="00217285" w:rsidRDefault="00217285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F6" w:rsidRDefault="00FD07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Agencja Rozwoju Regionalnego „Ares” S.A w Suwałkach , 16-400 Suwałki, ul. Osiedle II 6A , tel. 087 563 02 19; 087 563 02 11;</w:t>
    </w:r>
  </w:p>
  <w:p w:rsidR="007868D5" w:rsidRPr="007868D5" w:rsidRDefault="007868D5" w:rsidP="007868D5">
    <w:pPr>
      <w:tabs>
        <w:tab w:val="center" w:pos="4536"/>
        <w:tab w:val="right" w:pos="9072"/>
      </w:tabs>
      <w:spacing w:after="200" w:line="276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sz w:val="16"/>
        <w:szCs w:val="16"/>
      </w:rPr>
      <w:t xml:space="preserve">Punkt Informacyjny Funduszy Europejskich jest koordynowany przez Ministerstwo </w:t>
    </w:r>
    <w:r w:rsidR="00FD07F6">
      <w:rPr>
        <w:rFonts w:ascii="Arial" w:eastAsia="Calibri" w:hAnsi="Arial" w:cs="Arial"/>
        <w:sz w:val="16"/>
        <w:szCs w:val="16"/>
      </w:rPr>
      <w:t xml:space="preserve">Inwestycji i </w:t>
    </w:r>
    <w:r w:rsidRPr="007868D5">
      <w:rPr>
        <w:rFonts w:ascii="Arial" w:eastAsia="Calibri" w:hAnsi="Arial" w:cs="Arial"/>
        <w:sz w:val="16"/>
        <w:szCs w:val="16"/>
      </w:rPr>
      <w:t xml:space="preserve"> Rozwoju</w:t>
    </w:r>
  </w:p>
  <w:p w:rsidR="007868D5" w:rsidRDefault="007868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F6" w:rsidRDefault="00FD07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85" w:rsidRDefault="00217285" w:rsidP="008A3412">
      <w:pPr>
        <w:spacing w:after="0" w:line="240" w:lineRule="auto"/>
      </w:pPr>
      <w:r>
        <w:separator/>
      </w:r>
    </w:p>
  </w:footnote>
  <w:footnote w:type="continuationSeparator" w:id="0">
    <w:p w:rsidR="00217285" w:rsidRDefault="00217285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F6" w:rsidRDefault="00FD07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12" w:rsidRDefault="008A3412">
    <w:pPr>
      <w:pStyle w:val="Nagwek"/>
    </w:pPr>
    <w:r w:rsidRPr="00E52A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2891155</wp:posOffset>
          </wp:positionH>
          <wp:positionV relativeFrom="page">
            <wp:posOffset>571500</wp:posOffset>
          </wp:positionV>
          <wp:extent cx="1314450" cy="469265"/>
          <wp:effectExtent l="0" t="0" r="0" b="6985"/>
          <wp:wrapNone/>
          <wp:docPr id="2" name="Obraz 2" descr="C:\Users\monika.pankowska\Desktop\PIFE barwy\MIR_regula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.pankowska\Desktop\PIFE barwy\MIR_regular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2A8F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-1270</wp:posOffset>
          </wp:positionV>
          <wp:extent cx="1619250" cy="686435"/>
          <wp:effectExtent l="0" t="0" r="0" b="0"/>
          <wp:wrapNone/>
          <wp:docPr id="3" name="Obraz 3" descr="C:\Users\monika.pankowska\Desktop\PIFE barwy\PIFE_poziom_pl EFSI_Stron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ika.pankowska\Desktop\PIFE barwy\PIFE_poziom_pl EFSI_Strona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2A8F">
      <w:rPr>
        <w:noProof/>
        <w:lang w:eastAsia="pl-PL"/>
      </w:rPr>
      <w:drawing>
        <wp:inline distT="0" distB="0" distL="0" distR="0">
          <wp:extent cx="2794636" cy="685800"/>
          <wp:effectExtent l="0" t="0" r="5715" b="0"/>
          <wp:docPr id="1" name="Obraz 1" descr="C:\Users\monika.pankowska\Desktop\PIFE barwy\PIFE_poziom_pl PI FE +RP_Stron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.pankowska\Desktop\PIFE barwy\PIFE_poziom_pl PI FE +RP_Strona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459" cy="69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F6" w:rsidRDefault="00FD07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8F"/>
    <w:rsid w:val="00033CEE"/>
    <w:rsid w:val="00083A75"/>
    <w:rsid w:val="00092499"/>
    <w:rsid w:val="000A2D45"/>
    <w:rsid w:val="001022D3"/>
    <w:rsid w:val="0014650C"/>
    <w:rsid w:val="00175056"/>
    <w:rsid w:val="00217285"/>
    <w:rsid w:val="002216A8"/>
    <w:rsid w:val="0024206D"/>
    <w:rsid w:val="002E4A4E"/>
    <w:rsid w:val="003222E2"/>
    <w:rsid w:val="003533FD"/>
    <w:rsid w:val="00372D54"/>
    <w:rsid w:val="003C31B1"/>
    <w:rsid w:val="00442CCA"/>
    <w:rsid w:val="00452D30"/>
    <w:rsid w:val="00475005"/>
    <w:rsid w:val="004A76EB"/>
    <w:rsid w:val="004E2644"/>
    <w:rsid w:val="0057349D"/>
    <w:rsid w:val="00642577"/>
    <w:rsid w:val="00651C0F"/>
    <w:rsid w:val="00656892"/>
    <w:rsid w:val="006932F1"/>
    <w:rsid w:val="0069574D"/>
    <w:rsid w:val="0072572B"/>
    <w:rsid w:val="00726BF0"/>
    <w:rsid w:val="007868D5"/>
    <w:rsid w:val="007900F1"/>
    <w:rsid w:val="00796293"/>
    <w:rsid w:val="007A6EDA"/>
    <w:rsid w:val="00844B71"/>
    <w:rsid w:val="00877C58"/>
    <w:rsid w:val="008A3412"/>
    <w:rsid w:val="008E7648"/>
    <w:rsid w:val="00910CB6"/>
    <w:rsid w:val="009576BB"/>
    <w:rsid w:val="009C0012"/>
    <w:rsid w:val="00A65E7D"/>
    <w:rsid w:val="00A87CDB"/>
    <w:rsid w:val="00A9206F"/>
    <w:rsid w:val="00A965F5"/>
    <w:rsid w:val="00AC0EC2"/>
    <w:rsid w:val="00AD04DA"/>
    <w:rsid w:val="00AE5FE4"/>
    <w:rsid w:val="00B41132"/>
    <w:rsid w:val="00B56396"/>
    <w:rsid w:val="00B667B6"/>
    <w:rsid w:val="00BC69FB"/>
    <w:rsid w:val="00BE16F6"/>
    <w:rsid w:val="00C1432A"/>
    <w:rsid w:val="00D30CB5"/>
    <w:rsid w:val="00D84723"/>
    <w:rsid w:val="00D87CDD"/>
    <w:rsid w:val="00DB119B"/>
    <w:rsid w:val="00DC1C49"/>
    <w:rsid w:val="00DC74E6"/>
    <w:rsid w:val="00E52A8F"/>
    <w:rsid w:val="00EA0015"/>
    <w:rsid w:val="00EA316C"/>
    <w:rsid w:val="00EA7ED1"/>
    <w:rsid w:val="00EF57AE"/>
    <w:rsid w:val="00F072FD"/>
    <w:rsid w:val="00F44DBD"/>
    <w:rsid w:val="00F56AAB"/>
    <w:rsid w:val="00F7614A"/>
    <w:rsid w:val="00FB0C62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pi@ares.suwalki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3835-81C3-4B25-A5CC-E6215BE5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ST-571</cp:lastModifiedBy>
  <cp:revision>3</cp:revision>
  <cp:lastPrinted>2018-05-28T12:09:00Z</cp:lastPrinted>
  <dcterms:created xsi:type="dcterms:W3CDTF">2019-11-08T08:37:00Z</dcterms:created>
  <dcterms:modified xsi:type="dcterms:W3CDTF">2019-11-08T09:12:00Z</dcterms:modified>
</cp:coreProperties>
</file>